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8"/>
        <w:gridCol w:w="1687"/>
        <w:gridCol w:w="338"/>
        <w:gridCol w:w="1016"/>
        <w:gridCol w:w="401"/>
        <w:gridCol w:w="2800"/>
      </w:tblGrid>
      <w:tr w:rsidR="009D0752" w:rsidRPr="009D0752" w:rsidTr="00555473">
        <w:trPr>
          <w:trHeight w:val="840"/>
          <w:jc w:val="center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9D0752" w:rsidRDefault="001A506B" w:rsidP="00D13B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令和</w:t>
            </w:r>
            <w:r w:rsidR="00D13B5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6272EB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年度区民館等整備事業</w:t>
            </w:r>
            <w:r w:rsidR="00F06E88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6272EB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計画書　(修繕・</w:t>
            </w:r>
            <w:r w:rsidR="00F06E88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増築・耐震補強</w:t>
            </w:r>
            <w:r w:rsidR="0054327F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・</w:t>
            </w:r>
            <w:r w:rsidR="00F06E88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建築</w:t>
            </w:r>
            <w:r w:rsidR="006A2B29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物</w:t>
            </w:r>
            <w:r w:rsidR="0054327F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取得</w:t>
            </w:r>
            <w:r w:rsidR="006272EB" w:rsidRPr="009D07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  <w:tr w:rsidR="006272EB" w:rsidRPr="006272EB" w:rsidTr="00555473">
        <w:trPr>
          <w:gridBefore w:val="5"/>
          <w:wBefore w:w="6520" w:type="dxa"/>
          <w:trHeight w:val="600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4B51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記入日　令和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B51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549F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日　</w:t>
            </w:r>
          </w:p>
        </w:tc>
      </w:tr>
      <w:tr w:rsidR="006272EB" w:rsidRPr="006272EB" w:rsidTr="0017224D">
        <w:trPr>
          <w:trHeight w:val="39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spacing w:after="240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区名及び区長名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区　　</w:t>
            </w:r>
            <w:r w:rsidR="00F06E8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272E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2B51" w:rsidRPr="006272EB" w:rsidTr="00555473">
        <w:trPr>
          <w:trHeight w:val="653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B51" w:rsidRPr="006272EB" w:rsidRDefault="009B2B51" w:rsidP="0017224D">
            <w:pPr>
              <w:widowControl/>
              <w:ind w:leftChars="100" w:left="264" w:hangingChars="30" w:hanging="54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※町内会等で整備事業を行う場合は（　）内に町内会名</w:t>
            </w:r>
            <w:r w:rsid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等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もお書きください</w:t>
            </w:r>
            <w:r w:rsidR="0017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B51" w:rsidRPr="006272EB" w:rsidRDefault="009B2B51" w:rsidP="009B2B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A125B3" w:rsidRPr="006272EB" w:rsidTr="00555473">
        <w:trPr>
          <w:trHeight w:val="62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B3" w:rsidRPr="006272EB" w:rsidRDefault="006E31B0" w:rsidP="006E31B0">
            <w:pPr>
              <w:widowControl/>
              <w:ind w:firstLineChars="73" w:firstLine="20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224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"/>
                <w:kern w:val="0"/>
                <w:sz w:val="22"/>
                <w:fitText w:val="1320" w:id="-1213550079"/>
              </w:rPr>
              <w:t>施設の</w:t>
            </w:r>
            <w:r w:rsidR="00A125B3" w:rsidRPr="0017224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"/>
                <w:kern w:val="0"/>
                <w:sz w:val="22"/>
                <w:fitText w:val="1320" w:id="-1213550079"/>
              </w:rPr>
              <w:t>名</w:t>
            </w:r>
            <w:r w:rsidR="00A125B3" w:rsidRPr="0017224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1320" w:id="-1213550079"/>
              </w:rPr>
              <w:t>称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B3" w:rsidRPr="006272EB" w:rsidRDefault="00A125B3" w:rsidP="005648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0752" w:rsidRPr="009D0752" w:rsidTr="00555473">
        <w:trPr>
          <w:trHeight w:val="62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B29" w:rsidRPr="009D0752" w:rsidRDefault="006E31B0" w:rsidP="006E31B0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施設の</w:t>
            </w:r>
            <w:r w:rsidR="006A2B29" w:rsidRPr="009D07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B29" w:rsidRPr="009D0752" w:rsidRDefault="006A2B29" w:rsidP="0056482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272EB" w:rsidRPr="006272EB" w:rsidTr="00555473">
        <w:trPr>
          <w:trHeight w:val="704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E31B0">
            <w:pPr>
              <w:widowControl/>
              <w:ind w:firstLineChars="78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06E8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"/>
                <w:kern w:val="0"/>
                <w:sz w:val="22"/>
                <w:fitText w:val="1320" w:id="-1221301759"/>
              </w:rPr>
              <w:t>施設の概</w:t>
            </w:r>
            <w:r w:rsidRPr="00F06E8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22"/>
                <w:fitText w:val="1320" w:id="-1221301759"/>
              </w:rPr>
              <w:t>要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  造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154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686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555473" w:rsidRDefault="006272EB" w:rsidP="006272EB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54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（分かる範囲でご記入ください）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  積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A125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696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建築年度　：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707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事業種別（該当に○）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F06E8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修　繕　　　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増築　　　耐震補強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</w:t>
            </w:r>
            <w:r w:rsid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物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取得</w:t>
            </w:r>
          </w:p>
        </w:tc>
      </w:tr>
      <w:tr w:rsidR="006272EB" w:rsidRPr="006272EB" w:rsidTr="00555473">
        <w:trPr>
          <w:trHeight w:val="1547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2EB" w:rsidRPr="006272EB" w:rsidRDefault="006272EB" w:rsidP="006A2B29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17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具体的な工事内容を記載し</w:t>
            </w:r>
            <w:r w:rsidR="0017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てください。ただし、増築については増床面積も記載してください。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72EB" w:rsidRPr="006272EB" w:rsidTr="00555473">
        <w:trPr>
          <w:trHeight w:val="601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予定工期</w:t>
            </w: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D215D4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年　　　月　　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頃</w:t>
            </w:r>
          </w:p>
        </w:tc>
      </w:tr>
      <w:tr w:rsidR="006272EB" w:rsidRPr="006272EB" w:rsidTr="00555473">
        <w:trPr>
          <w:trHeight w:val="1213"/>
          <w:jc w:val="center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Pr="006272EB" w:rsidRDefault="006272EB" w:rsidP="006272E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概算事業費</w:t>
            </w:r>
          </w:p>
          <w:p w:rsidR="006272EB" w:rsidRPr="006272EB" w:rsidRDefault="006272EB" w:rsidP="006272EB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2EB" w:rsidRDefault="006272EB" w:rsidP="009D0752">
            <w:pPr>
              <w:widowControl/>
              <w:ind w:right="220"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円（業者見積の税込金額）</w:t>
            </w:r>
          </w:p>
          <w:p w:rsidR="006272EB" w:rsidRPr="006272EB" w:rsidRDefault="006272EB" w:rsidP="006272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※見積書の写しを添付してください。</w:t>
            </w:r>
          </w:p>
        </w:tc>
      </w:tr>
      <w:tr w:rsidR="006272EB" w:rsidRPr="006272EB" w:rsidTr="00555473">
        <w:trPr>
          <w:trHeight w:val="1165"/>
          <w:jc w:val="center"/>
        </w:trPr>
        <w:tc>
          <w:tcPr>
            <w:tcW w:w="93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2E6" w:rsidRDefault="003272E6" w:rsidP="001549F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【注意事項】　</w:t>
            </w:r>
          </w:p>
          <w:p w:rsidR="001549F0" w:rsidRDefault="003272E6" w:rsidP="003272E6">
            <w:pPr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6272EB" w:rsidRPr="006272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事業計画がある場合のみご提出ください。</w:t>
            </w:r>
          </w:p>
          <w:p w:rsidR="005C6B43" w:rsidRPr="005C6B43" w:rsidRDefault="003272E6" w:rsidP="005C6B43">
            <w:pPr>
              <w:ind w:leftChars="96" w:left="20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区内で要望が複数あった場合は</w:t>
            </w:r>
            <w:r w:rsidR="008E46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</w:t>
            </w:r>
            <w:r w:rsidR="008E46A7" w:rsidRPr="006A2B2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施設ごと計画書を作成</w:t>
            </w:r>
            <w:r w:rsidR="008E46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し提出して</w:t>
            </w:r>
            <w:r w:rsidR="005C6B43" w:rsidRPr="005C6B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ください。</w:t>
            </w:r>
          </w:p>
          <w:p w:rsidR="006272EB" w:rsidRPr="006272EB" w:rsidRDefault="003272E6" w:rsidP="00F06E88">
            <w:pPr>
              <w:ind w:leftChars="96" w:left="312" w:hangingChars="50" w:hanging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</w:t>
            </w:r>
            <w:r w:rsidR="00014E01" w:rsidRP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今回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計画書の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提出が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ない</w:t>
            </w:r>
            <w:r w:rsidR="00014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場合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は、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予算措置ができませんので、</w:t>
            </w:r>
            <w:r w:rsidR="00F06E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計画がある場合は</w:t>
            </w:r>
            <w:r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必ずご提出ください</w:t>
            </w:r>
            <w:r w:rsidR="006272EB" w:rsidRPr="003272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wave"/>
              </w:rPr>
              <w:t>。</w:t>
            </w:r>
          </w:p>
        </w:tc>
      </w:tr>
    </w:tbl>
    <w:p w:rsidR="00867F67" w:rsidRPr="006272EB" w:rsidRDefault="00F06E88">
      <w:pPr>
        <w:rPr>
          <w:sz w:val="22"/>
        </w:rPr>
      </w:pPr>
      <w:r w:rsidRPr="006272EB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97F5B" wp14:editId="430785D3">
                <wp:simplePos x="0" y="0"/>
                <wp:positionH relativeFrom="column">
                  <wp:posOffset>3131820</wp:posOffset>
                </wp:positionH>
                <wp:positionV relativeFrom="paragraph">
                  <wp:posOffset>137795</wp:posOffset>
                </wp:positionV>
                <wp:extent cx="2735580" cy="8382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97D03" w:rsidRPr="006272EB" w:rsidRDefault="00014E01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提出先　市民生活課　</w:t>
                            </w:r>
                            <w:r w:rsidR="00B97D03"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市民安全係</w:t>
                            </w:r>
                          </w:p>
                          <w:p w:rsidR="00B97D03" w:rsidRPr="006272EB" w:rsidRDefault="00B97D03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ＴＥＬ：２２－１１３０</w:t>
                            </w:r>
                          </w:p>
                          <w:p w:rsidR="00B97D03" w:rsidRPr="006272EB" w:rsidRDefault="00B97D03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272EB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ＦＡＸ：２２－１２８４</w:t>
                            </w:r>
                          </w:p>
                          <w:p w:rsidR="00B97D03" w:rsidRDefault="00B97D03" w:rsidP="00F06E88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kurashi@city.fujinomiya.</w:t>
                            </w:r>
                            <w:r w:rsidRPr="00A125B3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lg</w:t>
                            </w:r>
                            <w:r w:rsidRPr="00A125B3"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.jp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7F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6pt;margin-top:10.85pt;width:215.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" filled="f" strokecolor="black [3213]">
                <v:textbox>
                  <w:txbxContent>
                    <w:p w:rsidR="00B97D03" w:rsidRPr="006272EB" w:rsidRDefault="00014E01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提出先　市民生活課　</w:t>
                      </w:r>
                      <w:r w:rsidR="00B97D03"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市民安全係</w:t>
                      </w:r>
                    </w:p>
                    <w:p w:rsidR="00B97D03" w:rsidRPr="006272EB" w:rsidRDefault="00B97D03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  <w:szCs w:val="21"/>
                        </w:rPr>
                      </w:pPr>
                      <w:r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ＴＥＬ：２２－１１３０</w:t>
                      </w:r>
                    </w:p>
                    <w:p w:rsidR="00B97D03" w:rsidRPr="006272EB" w:rsidRDefault="00B97D03" w:rsidP="00F06E88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1"/>
                          <w:szCs w:val="21"/>
                        </w:rPr>
                      </w:pPr>
                      <w:r w:rsidRPr="006272EB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ＦＡＸ：２２－１２８４</w:t>
                      </w:r>
                    </w:p>
                    <w:p w:rsidR="00B97D03" w:rsidRDefault="00B97D03" w:rsidP="00F06E88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E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mail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Pr="00A125B3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kurashi@city.fujinomiya.</w:t>
                      </w:r>
                      <w:r w:rsidRPr="00A125B3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lg</w:t>
                      </w:r>
                      <w:r w:rsidRPr="00A125B3"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>.jp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F67" w:rsidRPr="006272EB" w:rsidSect="00555473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03" w:rsidRDefault="00B97D03" w:rsidP="006272EB">
      <w:r>
        <w:separator/>
      </w:r>
    </w:p>
  </w:endnote>
  <w:endnote w:type="continuationSeparator" w:id="0">
    <w:p w:rsidR="00B97D03" w:rsidRDefault="00B97D03" w:rsidP="0062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03" w:rsidRDefault="00B97D03" w:rsidP="006272EB">
      <w:r>
        <w:separator/>
      </w:r>
    </w:p>
  </w:footnote>
  <w:footnote w:type="continuationSeparator" w:id="0">
    <w:p w:rsidR="00B97D03" w:rsidRDefault="00B97D03" w:rsidP="0062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芝川支部$`"/>
    <w:activeRecord w:val="-1"/>
    <w:odso>
      <w:udl w:val="Provider=Microsoft.ACE.OLEDB.12.0;User ID=Admin;Data Source=\\filesv1\各課フォルダ\1022 市民部\1000 市民生活課\平成31年度 作業用フォルダ\市民安全係\コミュニティ施設整備事業\#地区集会所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芝川支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1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1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E5"/>
    <w:rsid w:val="00014E01"/>
    <w:rsid w:val="001549F0"/>
    <w:rsid w:val="0017224D"/>
    <w:rsid w:val="001A506B"/>
    <w:rsid w:val="00280AD5"/>
    <w:rsid w:val="002E22D9"/>
    <w:rsid w:val="003272E6"/>
    <w:rsid w:val="004112E5"/>
    <w:rsid w:val="004A4EE5"/>
    <w:rsid w:val="004B5187"/>
    <w:rsid w:val="00505956"/>
    <w:rsid w:val="005317E4"/>
    <w:rsid w:val="0054327F"/>
    <w:rsid w:val="00555473"/>
    <w:rsid w:val="00564826"/>
    <w:rsid w:val="005C6B43"/>
    <w:rsid w:val="006272EB"/>
    <w:rsid w:val="006A2B29"/>
    <w:rsid w:val="006E31B0"/>
    <w:rsid w:val="00736170"/>
    <w:rsid w:val="00867F67"/>
    <w:rsid w:val="008E46A7"/>
    <w:rsid w:val="009B2B51"/>
    <w:rsid w:val="009D0752"/>
    <w:rsid w:val="009D34A0"/>
    <w:rsid w:val="00A125B3"/>
    <w:rsid w:val="00B02E6A"/>
    <w:rsid w:val="00B97D03"/>
    <w:rsid w:val="00BC4CFA"/>
    <w:rsid w:val="00D13B5B"/>
    <w:rsid w:val="00D215D4"/>
    <w:rsid w:val="00F06E88"/>
    <w:rsid w:val="00F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C64BC"/>
  <w15:docId w15:val="{3E4EFECF-85CD-4710-BB9C-30200717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2EB"/>
  </w:style>
  <w:style w:type="paragraph" w:styleId="a5">
    <w:name w:val="footer"/>
    <w:basedOn w:val="a"/>
    <w:link w:val="a6"/>
    <w:uiPriority w:val="99"/>
    <w:unhideWhenUsed/>
    <w:rsid w:val="0062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2EB"/>
  </w:style>
  <w:style w:type="paragraph" w:styleId="Web">
    <w:name w:val="Normal (Web)"/>
    <w:basedOn w:val="a"/>
    <w:uiPriority w:val="99"/>
    <w:semiHidden/>
    <w:unhideWhenUsed/>
    <w:rsid w:val="00627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ilesv1\&#21508;&#35506;&#12501;&#12457;&#12523;&#12480;\1022%20&#24066;&#27665;&#37096;\1000%20&#24066;&#27665;&#29983;&#27963;&#35506;\&#24179;&#25104;31&#24180;&#24230;%20&#20316;&#26989;&#29992;&#12501;&#12457;&#12523;&#12480;\&#24066;&#27665;&#23433;&#20840;&#20418;\&#12467;&#12511;&#12517;&#12491;&#12486;&#12451;&#26045;&#35373;&#25972;&#20633;&#20107;&#26989;\%23&#22320;&#21306;&#38598;&#20250;&#25152;&#19968;&#3523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H25 統合OA機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智子</dc:creator>
  <cp:keywords/>
  <dc:description/>
  <cp:lastModifiedBy>市民生活課</cp:lastModifiedBy>
  <cp:revision>24</cp:revision>
  <cp:lastPrinted>2023-07-21T01:51:00Z</cp:lastPrinted>
  <dcterms:created xsi:type="dcterms:W3CDTF">2021-07-20T05:22:00Z</dcterms:created>
  <dcterms:modified xsi:type="dcterms:W3CDTF">2023-07-21T01:55:00Z</dcterms:modified>
</cp:coreProperties>
</file>